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F11C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b/>
          <w:szCs w:val="24"/>
          <w:lang w:val="en-US" w:eastAsia="zh-CN"/>
        </w:rPr>
      </w:pP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សេចក្តី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ថ្លែង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ការណ៍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អំពី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ឧបទ្ទវ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ហេតុផ្ទុះ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អាវុធ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រវាង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ក្រុម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ក្រុម</w:t>
      </w:r>
      <w:proofErr w:type="spellEnd"/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ប្រមាញ</w:t>
      </w:r>
      <w:proofErr w:type="spellEnd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b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b/>
          <w:szCs w:val="24"/>
          <w:lang w:val="en-US" w:eastAsia="zh-CN"/>
        </w:rPr>
        <w:t>​</w:t>
      </w:r>
    </w:p>
    <w:p w14:paraId="6F317EC9" w14:textId="77777777" w:rsidR="00610D7F" w:rsidRDefault="00610D7F" w:rsidP="00610D7F">
      <w:pPr>
        <w:widowControl w:val="0"/>
        <w:autoSpaceDE w:val="0"/>
        <w:autoSpaceDN w:val="0"/>
        <w:adjustRightInd w:val="0"/>
        <w:rPr>
          <w:rFonts w:ascii="AppleSystemUIFont" w:eastAsiaTheme="minorEastAsia" w:hAnsi="AppleSystemUIFont" w:cs="AppleSystemUIFont"/>
          <w:szCs w:val="24"/>
          <w:lang w:val="en-US" w:eastAsia="zh-CN"/>
        </w:rPr>
      </w:pPr>
    </w:p>
    <w:p w14:paraId="58D9DE05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ណា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ចក្រ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រាជ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ធានី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ភ្នំ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៖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WWF-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មន្ទីរ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បរិស្ថាន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ខេត្ត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មណ្ឌល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គិរី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សូម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ចូល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រួម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សម្តែង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សេចក្តី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ទុក្ខ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ចំពោះ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ចេង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ចន្ធី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មន្ត្រី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ក្រសួង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បរិស្ថាន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ត្រូវ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ក្រុម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ប្រមាញ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ប្រហារ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ខណៈ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កំពុង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ល្បាត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ជម្រក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ស្រែ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ខេត្ត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មណ្ឌល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គិរី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ថ្ងៃ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២៩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មករា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ឆ្នាំ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២០១៩។</w:t>
      </w:r>
    </w:p>
    <w:p w14:paraId="39273DDC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317CE4CF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ទាំង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គ្នា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ពិត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រន្ធត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ណាស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ដោយ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អំពើ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ហិង្សា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បទ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ឧក្រិដ្ឋ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បង្ក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មន្ត្រី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អនុវត្ត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ក្លា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ដែលកំពុង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បំពេញ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ភារកិច្ច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បេស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កកម្ម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ទាំង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គ្នា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សូម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ជម្រុញ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ជ្ញាធរ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សមត្ថកិច្ច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វិធាន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ចាំបាច់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ដើម្បី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ល្មើស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ផ្តន្ទា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ទោស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តាម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</w:p>
    <w:p w14:paraId="1F62A268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25FD3504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ឧបទ្ទវ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ហេតុ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វេលា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ម៉ោង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ប្រហែល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៣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.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០០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ទៀបភ្លឺ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ថ្ងៃ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អង្គារ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ខណៈ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ក្រុម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នាក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ប្រដាប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ដោយ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អាវុធ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កំពុង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ល្បាត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ដោយ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ធ្វើ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ដំណើរ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ដោយ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ជិះ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ម៉ូតូ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ចំនួន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គ្រឿង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ប្រទះ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ឃើញ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ក្រុម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ប្រមាញ់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គ្នា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ប្រាំ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បន្ទាប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ផ្ទុះ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អាវុធ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ប្រាវ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រួច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ម្នាក់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ត្រូវ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គេ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ល្មើស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បាញ់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ត្រ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គៀក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ឆ្វេង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បណ្តាល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របួស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បន្ទាប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ក្រុម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សម្រេច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ចិត្ត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គ្រោះ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មន្ទីរ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ពេទ្យ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ចេង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ចន្ធី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ជាជន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គ្រោះ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កំពុងសម្រាក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ព្យា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មន្ទីរ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ពេទ្យ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កាល់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ម៉ែត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រាជ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ធានី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ភ្នំ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ពេញ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សំណាង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ល្អ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គ្រាប់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ភ្លើង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មិន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ធ្លាយ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ចូល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ដល់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ឆ្អឹង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ទេ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តាម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សេចក្តី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រាយ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ការណ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ចេញ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មន្ទីរ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ពេទ្យ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រយៈ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៤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-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៥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ថ្ងៃ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ក្រោយ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សម្រាក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ព្យាបាល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ផ្ទះ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រយៈ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ប្រហែល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ទើប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របួស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ស្បើយ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</w:p>
    <w:p w14:paraId="7DE7ADFF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3C0AFDC8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ទូ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ទាំង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ប្រទេស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ល្បាត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តំបន់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មុត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ដើម្បី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អភិរក្ស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កេរ្តិ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ដំណែល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ធម្ម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ជាតិ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តម្លៃ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ប្រឆាំង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នឹង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បរបាញ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បំផ្លាញ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ដឹង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ងារ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ប្រឈម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នឹង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គ្រោះ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ថ្នាក់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បែប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ណា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ប៉ុន្តែ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ប្តេជ្ញា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ចិត្ត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ម៉ឺង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ម៉ាត់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ចំពោះ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បេសកកម្ម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កិច្ច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ល្មើស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</w:p>
    <w:p w14:paraId="0CB6BC19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595AC7C6" w14:textId="5896042D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“​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ឧបទ្ទវហេតុ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អកុសល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ឧទាហរណ៍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បញ្ជាក់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អំពី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ផល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ប៉ះ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ពាល់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ធ្ងន់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ធ្ងរ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សកម្ម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ភាព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បរបាញ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ជីវៈ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ចម្រុះ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មនុស្ស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សកម្ម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ភាព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ទាំង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ត្រូវ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lastRenderedPageBreak/>
        <w:t>បញ្ឈប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”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ប្រសាសន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សេង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នាយក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អង្គការ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WWF-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បន្ថែម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 “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សូម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អំពាវ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ស៊ើប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អង្កេត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ខ្លួន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ល្មើស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តុលាការ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WWF-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ប្តេជ្ញា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មុត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ដើម្បី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សហការណ៍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យ៉ាង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ជិត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ស្និត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ជាមួយ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>
        <w:rPr>
          <w:rFonts w:ascii="Khmer OS Content" w:eastAsiaTheme="minorEastAsia" w:hAnsi="Khmer OS Content" w:cs="Khmer Sangam MN"/>
          <w:szCs w:val="24"/>
          <w:lang w:val="en-US" w:eastAsia="zh-CN"/>
        </w:rPr>
        <w:t xml:space="preserve">រាជ​រដ្ឋា​ភិបាល​ដើម្បី​ធានា​ថា​ឧទ្យានុរក្ស​ទទួល​បាន​ចំណេះដឹង​ 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ជំនាញ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គ្រប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់​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គ្រាន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 xml:space="preserve">់​ 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អាច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រក្សា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សុវត្ថិ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ភាព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បំពេញ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</w:t>
      </w:r>
      <w:proofErr w:type="spellStart"/>
      <w:r>
        <w:rPr>
          <w:rFonts w:ascii="Khmer OS Content" w:eastAsiaTheme="minorEastAsia" w:hAnsi="Khmer OS Content" w:cs="Khmer Sangam MN"/>
          <w:szCs w:val="24"/>
          <w:lang w:val="en-US" w:eastAsia="zh-CN"/>
        </w:rPr>
        <w:t>ងារ</w:t>
      </w:r>
      <w:proofErr w:type="spellEnd"/>
      <w:r>
        <w:rPr>
          <w:rFonts w:ascii="Khmer OS Content" w:eastAsiaTheme="minorEastAsia" w:hAnsi="Khmer OS Content" w:cs="Khmer Sangam MN"/>
          <w:szCs w:val="24"/>
          <w:lang w:val="en-US" w:eastAsia="zh-CN"/>
        </w:rPr>
        <w:t>​ ព្រម​ទាំង​ចូល​រួម​គាំ​ទ្រ​ក្នុង​កិច្ច​ការ​ពារ​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កេរ្តិ៍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ដំណែល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ធម្ម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ជាតិ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របស់</w:t>
      </w:r>
      <w:r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ប្រទេស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កម្ពុជា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”</w:t>
      </w:r>
    </w:p>
    <w:p w14:paraId="0AAED5B8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70499EB3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“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ក្រុម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តួនាទី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សំខាន់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អភិរក្ស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ប៉ុន្តែ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ពួក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ប្រឈម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គម្រាម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កំហែង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ឥតឈប់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សំណាក់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បាញ់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ទាំង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គ្នា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ពិត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បារម្ភ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ណាស់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ចំពោះ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ឧបទ្ទវហេតុ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ថ្មី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ៗ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ករណី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កំពុង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ស្ថិត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ស៊ើប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អង្កេត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ល្មើស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នឹង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ត្រូវ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ទោស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ៗ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”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ប្រសាសន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៍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កែវ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សុភ័ក្រ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ប្រធាន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មន្ទីរ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បរិស្ថាន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ខេត្ត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មណ្ឌល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គិរី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លោក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គ្មាន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អ្វី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អាច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ចំពោះ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ពលិកម្ម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បង់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កិច្ចការ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ឈើ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ដូច្នេះ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ហើយ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សូម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សំណូម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រាល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គូ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ពាក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ព័ន្ធ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នានា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គាំ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ទ្រ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វិធាន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បន្ទាន់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នានា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ដើម្បី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សម្រួល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ដល់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ស្ថានភាព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វិត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ងារ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</w:p>
    <w:p w14:paraId="535A3555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46BCE4E8" w14:textId="77777777" w:rsid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Khmer Sangam MN"/>
          <w:szCs w:val="24"/>
          <w:lang w:val="en-US" w:eastAsia="zh-CN"/>
        </w:rPr>
      </w:pP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គួរ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កត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ចំណាំ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ផង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ថា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មិន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មែន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ជា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លើក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ទី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ទេ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ហេតុ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បែប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រវាង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អ្នក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ព្រៃឈើ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បរបាញ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ខុស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ច្បាប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ករណី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បែប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ធ្លាប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នៅ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ដើម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ឆ្នាំ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២០១៨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ជម្រក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កែវ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សីមា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ខេត្ត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មណ្ឌល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គិរី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បណ្តាល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មន្ត្រី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យោធា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ម្នាក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ម្នាក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និង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បុគ្គលិក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ម្នាក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របស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អង្គ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ការសហគមអភិរក្ស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(WCS)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ស្លាប</w:t>
      </w:r>
      <w:proofErr w:type="spellEnd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ល្បាត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បន្ថែម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លើ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នេះ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ករណី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មួយ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ទៀត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ដែល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កើត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ឡើង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ក្នុង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ខេត្ត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វិហារ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ឆ្នាំ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២០១៥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 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បណ្តាល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ឱ្យ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ឧទ្យានុរក្ស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ពារ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សត្វ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ព្រៃ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ចំនួន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ពីរ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នាក់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ស្លាប់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បាត់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បង់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ជីវិត</w:t>
      </w:r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 xml:space="preserve">​ 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ពេល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កំពុង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ចុះ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proofErr w:type="spellStart"/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ល្បាត</w:t>
      </w:r>
      <w:proofErr w:type="spellEnd"/>
      <w:r w:rsidRPr="00610D7F">
        <w:rPr>
          <w:rFonts w:ascii="Khmer OS Content" w:eastAsiaTheme="minorEastAsia" w:hAnsi="Khmer OS Content" w:cs="AppleSystemUIFont"/>
          <w:szCs w:val="24"/>
          <w:lang w:val="en-US" w:eastAsia="zh-CN"/>
        </w:rPr>
        <w:t>​</w:t>
      </w:r>
      <w:r w:rsidRPr="00610D7F">
        <w:rPr>
          <w:rFonts w:ascii="Khmer OS Content" w:eastAsiaTheme="minorEastAsia" w:hAnsi="Khmer OS Content" w:cs="Khmer Sangam MN"/>
          <w:szCs w:val="24"/>
          <w:lang w:val="en-US" w:eastAsia="zh-CN"/>
        </w:rPr>
        <w:t>។</w:t>
      </w:r>
    </w:p>
    <w:p w14:paraId="0E2B29DD" w14:textId="77777777" w:rsid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Khmer Sangam MN"/>
          <w:szCs w:val="24"/>
          <w:lang w:val="en-US" w:eastAsia="zh-CN"/>
        </w:rPr>
      </w:pPr>
    </w:p>
    <w:p w14:paraId="4B905A88" w14:textId="77777777" w:rsid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Khmer Sangam MN"/>
          <w:szCs w:val="24"/>
          <w:lang w:val="en-US" w:eastAsia="zh-CN"/>
        </w:rPr>
      </w:pPr>
      <w:bookmarkStart w:id="0" w:name="_GoBack"/>
      <w:bookmarkEnd w:id="0"/>
    </w:p>
    <w:p w14:paraId="647B1288" w14:textId="77777777" w:rsidR="00610D7F" w:rsidRPr="00610D7F" w:rsidRDefault="00610D7F" w:rsidP="00610D7F">
      <w:pPr>
        <w:rPr>
          <w:rFonts w:ascii="Khmer OS Content" w:hAnsi="Khmer OS Content"/>
          <w:b/>
          <w:bCs/>
          <w:spacing w:val="-2"/>
          <w:szCs w:val="22"/>
        </w:rPr>
      </w:pP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សម្រាប</w:t>
      </w:r>
      <w:proofErr w:type="spellEnd"/>
      <w:r w:rsidRPr="00610D7F">
        <w:rPr>
          <w:rFonts w:ascii="Khmer OS Content" w:hAnsi="Khmer OS Content" w:cs="Kh Dangrek"/>
          <w:b/>
          <w:bCs/>
          <w:spacing w:val="-2"/>
          <w:szCs w:val="22"/>
        </w:rPr>
        <w:t>់</w:t>
      </w:r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ព័ត</w:t>
      </w:r>
      <w:proofErr w:type="spellEnd"/>
      <w:r w:rsidRPr="00610D7F">
        <w:rPr>
          <w:rFonts w:ascii="Khmer OS Content" w:hAnsi="Khmer OS Content" w:cs="Kh Dangrek"/>
          <w:b/>
          <w:bCs/>
          <w:spacing w:val="-2"/>
          <w:szCs w:val="22"/>
        </w:rPr>
        <w:t>៌</w:t>
      </w:r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មាន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បន្ថែម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សូម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ទំនាក</w:t>
      </w:r>
      <w:proofErr w:type="spellEnd"/>
      <w:r w:rsidRPr="00610D7F">
        <w:rPr>
          <w:rFonts w:ascii="Khmer OS Content" w:hAnsi="Khmer OS Content" w:cs="Kh Dangrek"/>
          <w:b/>
          <w:bCs/>
          <w:spacing w:val="-2"/>
          <w:szCs w:val="22"/>
        </w:rPr>
        <w:t>់</w:t>
      </w:r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ទំនង</w:t>
      </w:r>
      <w:proofErr w:type="spellEnd"/>
      <w:r w:rsidRPr="00610D7F">
        <w:rPr>
          <w:rFonts w:ascii="Khmer OS Content" w:hAnsi="Khmer OS Content" w:cs="Kh Dangrek"/>
          <w:b/>
          <w:bCs/>
          <w:spacing w:val="-2"/>
          <w:szCs w:val="22"/>
        </w:rPr>
        <w:t>៖</w:t>
      </w:r>
    </w:p>
    <w:p w14:paraId="6082DF18" w14:textId="77777777" w:rsidR="00610D7F" w:rsidRPr="00610D7F" w:rsidRDefault="00610D7F" w:rsidP="00610D7F">
      <w:pPr>
        <w:rPr>
          <w:rFonts w:ascii="Khmer OS Content" w:hAnsi="Khmer OS Content"/>
          <w:bCs/>
          <w:spacing w:val="-2"/>
          <w:sz w:val="22"/>
          <w:szCs w:val="22"/>
        </w:rPr>
      </w:pP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លោក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អ៊ុន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ចក្រី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ប្រធាន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ទំនាក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ទំនង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ព័ត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៌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មាន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នៃ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 </w:t>
      </w:r>
      <w:proofErr w:type="spellStart"/>
      <w:r w:rsidRPr="00610D7F">
        <w:rPr>
          <w:rFonts w:ascii="Khmer OS Content" w:hAnsi="Khmer OS Content"/>
          <w:bCs/>
          <w:spacing w:val="-2"/>
          <w:sz w:val="22"/>
          <w:szCs w:val="22"/>
        </w:rPr>
        <w:t>WWF-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កម្ពុជា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</w:p>
    <w:p w14:paraId="17B59555" w14:textId="77777777" w:rsidR="00610D7F" w:rsidRPr="00610D7F" w:rsidRDefault="00610D7F" w:rsidP="00610D7F">
      <w:pPr>
        <w:rPr>
          <w:rFonts w:ascii="Khmer OS Content" w:hAnsi="Khmer OS Content" w:cs="Arial"/>
          <w:bCs/>
          <w:spacing w:val="-2"/>
          <w:sz w:val="22"/>
          <w:szCs w:val="22"/>
        </w:rPr>
      </w:pPr>
      <w:r w:rsidRPr="00610D7F">
        <w:rPr>
          <w:rFonts w:ascii="Khmer OS Content" w:hAnsi="Khmer OS Content" w:cs="Arial"/>
          <w:bCs/>
          <w:spacing w:val="-2"/>
          <w:sz w:val="22"/>
          <w:szCs w:val="22"/>
        </w:rPr>
        <w:t>+855 17 234 555</w:t>
      </w:r>
    </w:p>
    <w:p w14:paraId="2C2E89CA" w14:textId="77777777" w:rsidR="00610D7F" w:rsidRPr="00610D7F" w:rsidRDefault="00610D7F" w:rsidP="00610D7F">
      <w:pPr>
        <w:rPr>
          <w:rFonts w:ascii="Khmer OS Content" w:hAnsi="Khmer OS Content" w:cs="Arial"/>
          <w:bCs/>
          <w:spacing w:val="-2"/>
          <w:sz w:val="22"/>
          <w:szCs w:val="22"/>
        </w:rPr>
      </w:pPr>
      <w:proofErr w:type="gramStart"/>
      <w:r w:rsidRPr="00610D7F">
        <w:rPr>
          <w:rFonts w:ascii="Khmer OS Content" w:hAnsi="Khmer OS Content" w:cs="Arial"/>
          <w:bCs/>
          <w:spacing w:val="-2"/>
          <w:sz w:val="22"/>
          <w:szCs w:val="22"/>
        </w:rPr>
        <w:t>un.chakrey@wwfgreatermekong.org</w:t>
      </w:r>
      <w:proofErr w:type="gramEnd"/>
    </w:p>
    <w:p w14:paraId="1068CECC" w14:textId="77777777" w:rsidR="00610D7F" w:rsidRPr="00610D7F" w:rsidRDefault="00610D7F" w:rsidP="00610D7F">
      <w:pPr>
        <w:rPr>
          <w:rFonts w:ascii="Khmer OS Content" w:hAnsi="Khmer OS Content"/>
          <w:bCs/>
          <w:spacing w:val="-2"/>
          <w:sz w:val="22"/>
          <w:szCs w:val="22"/>
        </w:rPr>
      </w:pPr>
    </w:p>
    <w:p w14:paraId="1FD2155E" w14:textId="77777777" w:rsidR="00610D7F" w:rsidRPr="00610D7F" w:rsidRDefault="00610D7F" w:rsidP="00610D7F">
      <w:pPr>
        <w:rPr>
          <w:rFonts w:ascii="Khmer OS Content" w:hAnsi="Khmer OS Content"/>
          <w:bCs/>
          <w:spacing w:val="-2"/>
          <w:sz w:val="22"/>
          <w:szCs w:val="22"/>
        </w:rPr>
      </w:pPr>
    </w:p>
    <w:p w14:paraId="598A85E6" w14:textId="77777777" w:rsidR="00610D7F" w:rsidRPr="00610D7F" w:rsidRDefault="00610D7F" w:rsidP="00610D7F">
      <w:pPr>
        <w:rPr>
          <w:rFonts w:ascii="Khmer OS Content" w:hAnsi="Khmer OS Content"/>
          <w:b/>
          <w:bCs/>
          <w:spacing w:val="-2"/>
          <w:szCs w:val="22"/>
        </w:rPr>
      </w:pP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អំពី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អង្គ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/>
          <w:bCs/>
          <w:spacing w:val="-2"/>
          <w:szCs w:val="22"/>
        </w:rPr>
        <w:t>ការ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 </w:t>
      </w:r>
      <w:proofErr w:type="spellStart"/>
      <w:r w:rsidRPr="00610D7F">
        <w:rPr>
          <w:rFonts w:ascii="Khmer OS Content" w:hAnsi="Khmer OS Content"/>
          <w:b/>
          <w:bCs/>
          <w:spacing w:val="-2"/>
          <w:szCs w:val="22"/>
        </w:rPr>
        <w:t>WWF-</w:t>
      </w:r>
      <w:r w:rsidRPr="00610D7F">
        <w:rPr>
          <w:rFonts w:ascii="Khmer OS Content" w:hAnsi="Khmer OS Content" w:cs="Kh Dangrek"/>
          <w:b/>
          <w:bCs/>
          <w:spacing w:val="-2"/>
          <w:szCs w:val="22"/>
        </w:rPr>
        <w:t>កម្ពុជា</w:t>
      </w:r>
      <w:proofErr w:type="spellEnd"/>
      <w:r w:rsidRPr="00610D7F">
        <w:rPr>
          <w:rFonts w:ascii="Khmer OS Content" w:hAnsi="Khmer OS Content"/>
          <w:b/>
          <w:bCs/>
          <w:spacing w:val="-2"/>
          <w:szCs w:val="22"/>
        </w:rPr>
        <w:t>​</w:t>
      </w:r>
    </w:p>
    <w:p w14:paraId="323F9EB9" w14:textId="77777777" w:rsidR="00610D7F" w:rsidRPr="00610D7F" w:rsidRDefault="00610D7F" w:rsidP="00610D7F">
      <w:pPr>
        <w:rPr>
          <w:rFonts w:ascii="Khmer OS Content" w:hAnsi="Khmer OS Content"/>
          <w:bCs/>
          <w:spacing w:val="-2"/>
          <w:sz w:val="22"/>
          <w:szCs w:val="22"/>
        </w:rPr>
      </w:pPr>
    </w:p>
    <w:p w14:paraId="4DB8F4B3" w14:textId="77777777" w:rsidR="00610D7F" w:rsidRPr="00610D7F" w:rsidRDefault="00610D7F" w:rsidP="00610D7F">
      <w:pPr>
        <w:rPr>
          <w:rFonts w:ascii="Khmer OS Content" w:hAnsi="Khmer OS Content"/>
          <w:bCs/>
          <w:spacing w:val="-2"/>
          <w:sz w:val="22"/>
          <w:szCs w:val="22"/>
        </w:rPr>
      </w:pP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lastRenderedPageBreak/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WWF​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បាន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បង្កើត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ឡើង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នៅ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ក្នុង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ប្រទេស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កម្ពុជា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ក្នុង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ឆ្នាំ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១៩៩៨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ដែល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ជា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ផ្នែក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មួយ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នៃ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 WWF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ក្នុង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មហា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តំបន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ទន្លេ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មេ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គង្គ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បេសកកម្ម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របស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 xml:space="preserve"> WWF 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គឺ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ឱ្យ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មាន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ចូល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រួម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គាំ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ទ្រ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ពី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មនុស្ស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គ្រប់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រូប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ដើម្បី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ធ្វើ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អភិរក្ស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នូវ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ជីវ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ចម្រុះ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ដ៏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សម្បូរ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បែប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នៅ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ក្នុង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ព្រះ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រាជា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ណា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ចក្រកម្ពុជា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/>
          <w:bCs/>
          <w:spacing w:val="-2"/>
          <w:sz w:val="22"/>
          <w:szCs w:val="22"/>
        </w:rPr>
        <w:t>WWF-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កម្ពុជា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នឹង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ជម្រុញ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ឱ្យ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មាន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ឱ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កាស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ថ្មី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ៗ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ច្រើន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ដែល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ផ្តល់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ផល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ប្រយោជន៍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ដល់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មនុស្ស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និង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ធ្វើ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ឱ្យ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ប្រសើរ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ឡើង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នូវ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កម្រិត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ជីវ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ភាព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របស់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ប្រជា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ពល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រដ្ឋ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ក្នុង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មូ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ល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ដ្ឋាន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ព្រម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ទាំង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ចូល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រួម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កាត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បន្ថយ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ភាព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ក្រី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ក្រ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តាម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រយៈ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លើក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ទឹក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ចិត្ត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ឱ្យ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មាន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ប្រើ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ប្រាស់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ធាន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ធម្ម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ជាតិ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ប្រកប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ដោយ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និរន្តរ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ភាព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។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សម្រាប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ព័ត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៌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មាន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លំ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អិត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សូម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ចូល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ទៅ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កាន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គេហទំព័រ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របស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់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អង្គ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</w:t>
      </w:r>
      <w:proofErr w:type="spellStart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ការ</w:t>
      </w:r>
      <w:proofErr w:type="spellEnd"/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proofErr w:type="spellStart"/>
      <w:r w:rsidRPr="00610D7F">
        <w:rPr>
          <w:rFonts w:ascii="Khmer OS Content" w:hAnsi="Khmer OS Content"/>
          <w:bCs/>
          <w:spacing w:val="-2"/>
          <w:sz w:val="22"/>
          <w:szCs w:val="22"/>
        </w:rPr>
        <w:t>WWF-</w:t>
      </w:r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កម្ពុជា</w:t>
      </w:r>
      <w:proofErr w:type="spellEnd"/>
      <w:r w:rsidRPr="00610D7F">
        <w:rPr>
          <w:rFonts w:ascii="Khmer OS Content" w:hAnsi="Khmer OS Content" w:cs="Kh Dangrek"/>
          <w:bCs/>
          <w:spacing w:val="-2"/>
          <w:sz w:val="22"/>
          <w:szCs w:val="22"/>
        </w:rPr>
        <w:t>៖</w:t>
      </w:r>
      <w:r w:rsidRPr="00610D7F">
        <w:rPr>
          <w:rFonts w:ascii="Khmer OS Content" w:hAnsi="Khmer OS Content"/>
          <w:bCs/>
          <w:spacing w:val="-2"/>
          <w:sz w:val="22"/>
          <w:szCs w:val="22"/>
        </w:rPr>
        <w:t>​ </w:t>
      </w:r>
      <w:r w:rsidRPr="00610D7F">
        <w:rPr>
          <w:rFonts w:ascii="Khmer OS Content" w:hAnsi="Khmer OS Content" w:cs="Arial"/>
          <w:bCs/>
          <w:spacing w:val="-2"/>
          <w:sz w:val="22"/>
          <w:szCs w:val="22"/>
        </w:rPr>
        <w:t>www.cambodia.panda.org</w:t>
      </w:r>
    </w:p>
    <w:p w14:paraId="28F1ABE6" w14:textId="77777777" w:rsidR="00610D7F" w:rsidRPr="00610D7F" w:rsidRDefault="00610D7F" w:rsidP="00610D7F">
      <w:pPr>
        <w:widowControl w:val="0"/>
        <w:autoSpaceDE w:val="0"/>
        <w:autoSpaceDN w:val="0"/>
        <w:adjustRightInd w:val="0"/>
        <w:rPr>
          <w:rFonts w:ascii="Khmer OS Content" w:eastAsiaTheme="minorEastAsia" w:hAnsi="Khmer OS Content" w:cs="AppleSystemUIFont"/>
          <w:szCs w:val="24"/>
          <w:lang w:val="en-US" w:eastAsia="zh-CN"/>
        </w:rPr>
      </w:pPr>
    </w:p>
    <w:p w14:paraId="0D054DB5" w14:textId="49A7639E" w:rsidR="00C61067" w:rsidRPr="003213CB" w:rsidRDefault="00C61067" w:rsidP="003213CB">
      <w:pPr>
        <w:rPr>
          <w:rFonts w:ascii="Georgia" w:hAnsi="Georgia" w:cs="Arial"/>
          <w:sz w:val="22"/>
          <w:szCs w:val="22"/>
        </w:rPr>
      </w:pPr>
    </w:p>
    <w:sectPr w:rsidR="00C61067" w:rsidRPr="003213CB" w:rsidSect="007F07F4">
      <w:headerReference w:type="first" r:id="rId8"/>
      <w:pgSz w:w="11906" w:h="16838"/>
      <w:pgMar w:top="1134" w:right="1077" w:bottom="1440" w:left="1077" w:header="73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908A9" w16cid:durableId="1F785380"/>
  <w16cid:commentId w16cid:paraId="00FE784B" w16cid:durableId="1F785395"/>
  <w16cid:commentId w16cid:paraId="69EFB4E3" w16cid:durableId="1F78814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4423" w14:textId="77777777" w:rsidR="009605B0" w:rsidRDefault="009605B0" w:rsidP="00B86654">
      <w:r>
        <w:separator/>
      </w:r>
    </w:p>
  </w:endnote>
  <w:endnote w:type="continuationSeparator" w:id="0">
    <w:p w14:paraId="36C0C96F" w14:textId="77777777" w:rsidR="009605B0" w:rsidRDefault="009605B0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aunPenh">
    <w:altName w:val="Courier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Kh Dangrek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MoolBoran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88D13" w14:textId="77777777" w:rsidR="009605B0" w:rsidRDefault="009605B0" w:rsidP="00B86654">
      <w:r>
        <w:separator/>
      </w:r>
    </w:p>
  </w:footnote>
  <w:footnote w:type="continuationSeparator" w:id="0">
    <w:p w14:paraId="1968D535" w14:textId="77777777" w:rsidR="009605B0" w:rsidRDefault="009605B0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E55F" w14:textId="77777777" w:rsidR="004639C2" w:rsidRDefault="004639C2">
    <w:pPr>
      <w:pStyle w:val="Header"/>
      <w:spacing w:line="80" w:lineRule="exact"/>
      <w:rPr>
        <w:sz w:val="16"/>
      </w:rPr>
    </w:pPr>
  </w:p>
  <w:p w14:paraId="685E1CF0" w14:textId="77777777" w:rsidR="004639C2" w:rsidRDefault="004639C2">
    <w:pPr>
      <w:pStyle w:val="Header"/>
      <w:spacing w:line="80" w:lineRule="exact"/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2920CF82" wp14:editId="6AC5679F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652395" cy="87058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4639C2" w:rsidRPr="003213CB" w14:paraId="79F21FC6" w14:textId="77777777" w:rsidTr="00610F39">
      <w:trPr>
        <w:trHeight w:val="1624"/>
        <w:jc w:val="right"/>
      </w:trPr>
      <w:tc>
        <w:tcPr>
          <w:tcW w:w="2268" w:type="dxa"/>
        </w:tcPr>
        <w:p w14:paraId="7D892290" w14:textId="77777777" w:rsidR="004639C2" w:rsidRPr="0010648F" w:rsidRDefault="004639C2" w:rsidP="00610F39">
          <w:pPr>
            <w:pStyle w:val="Head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WWF-</w:t>
          </w:r>
          <w:r w:rsidRPr="0010648F">
            <w:rPr>
              <w:rFonts w:ascii="Arial" w:hAnsi="Arial"/>
              <w:b/>
              <w:sz w:val="18"/>
              <w:szCs w:val="18"/>
            </w:rPr>
            <w:t>Cambodia</w:t>
          </w:r>
        </w:p>
        <w:p w14:paraId="10FFE66D" w14:textId="77777777" w:rsidR="004639C2" w:rsidRPr="00B175A0" w:rsidRDefault="004639C2" w:rsidP="00610F39">
          <w:pPr>
            <w:pStyle w:val="Header"/>
            <w:rPr>
              <w:rFonts w:ascii="Arial" w:hAnsi="Arial"/>
              <w:sz w:val="18"/>
              <w:szCs w:val="18"/>
            </w:rPr>
          </w:pPr>
        </w:p>
        <w:p w14:paraId="44379DAB" w14:textId="77777777" w:rsidR="004639C2" w:rsidRDefault="004639C2" w:rsidP="00610F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21, Street 322,</w:t>
          </w:r>
        </w:p>
        <w:p w14:paraId="24A87A32" w14:textId="77777777" w:rsidR="004639C2" w:rsidRPr="00FA395F" w:rsidRDefault="004639C2" w:rsidP="00610F39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FA395F">
            <w:rPr>
              <w:rFonts w:ascii="Arial" w:hAnsi="Arial" w:cs="Arial"/>
              <w:sz w:val="18"/>
              <w:szCs w:val="18"/>
            </w:rPr>
            <w:t>BoeungK</w:t>
          </w:r>
          <w:r>
            <w:rPr>
              <w:rFonts w:ascii="Arial" w:hAnsi="Arial" w:cs="Arial"/>
              <w:sz w:val="18"/>
              <w:szCs w:val="18"/>
            </w:rPr>
            <w:t>eng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Kang I,</w:t>
          </w:r>
        </w:p>
        <w:p w14:paraId="6E64982B" w14:textId="77777777" w:rsidR="004639C2" w:rsidRPr="00FA395F" w:rsidRDefault="004639C2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Phnom Penh, Cambodia</w:t>
          </w:r>
        </w:p>
        <w:p w14:paraId="242E98D1" w14:textId="77777777" w:rsidR="004639C2" w:rsidRPr="00B175A0" w:rsidRDefault="004639C2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2AA952AF" w14:textId="77777777" w:rsidR="004639C2" w:rsidRPr="00B175A0" w:rsidRDefault="004639C2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9" w:type="dxa"/>
        </w:tcPr>
        <w:p w14:paraId="3CD5C55D" w14:textId="77777777" w:rsidR="004639C2" w:rsidRPr="00B175A0" w:rsidRDefault="004639C2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Tel:  +855 23 218 034</w:t>
          </w:r>
        </w:p>
        <w:p w14:paraId="700146B1" w14:textId="77777777" w:rsidR="004639C2" w:rsidRPr="00B175A0" w:rsidRDefault="004639C2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Fax: +855 23 211 909</w:t>
          </w:r>
        </w:p>
        <w:p w14:paraId="7C01E032" w14:textId="77777777" w:rsidR="004639C2" w:rsidRPr="00B175A0" w:rsidRDefault="004639C2" w:rsidP="00610F39">
          <w:pPr>
            <w:pStyle w:val="Header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6F02CD94" w14:textId="77777777" w:rsidR="004639C2" w:rsidRPr="00673CF5" w:rsidRDefault="00610D7F" w:rsidP="00610F39">
          <w:pPr>
            <w:pStyle w:val="Header"/>
            <w:rPr>
              <w:rStyle w:val="Hyperlink"/>
              <w:sz w:val="18"/>
              <w:szCs w:val="18"/>
              <w:lang w:val="pt-BR"/>
            </w:rPr>
          </w:pPr>
          <w:hyperlink r:id="rId2" w:history="1">
            <w:r w:rsidR="004639C2" w:rsidRPr="00F47F98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www.cambodia.panda.org</w:t>
            </w:r>
          </w:hyperlink>
        </w:p>
        <w:p w14:paraId="5995AADD" w14:textId="77777777" w:rsidR="004639C2" w:rsidRPr="00B175A0" w:rsidRDefault="00610D7F" w:rsidP="00610F39">
          <w:pPr>
            <w:pStyle w:val="Header"/>
            <w:rPr>
              <w:rStyle w:val="Hyperlink"/>
              <w:rFonts w:ascii="Arial" w:hAnsi="Arial"/>
              <w:sz w:val="18"/>
              <w:szCs w:val="18"/>
              <w:lang w:val="pt-BR"/>
            </w:rPr>
          </w:pPr>
          <w:hyperlink r:id="rId3" w:history="1">
            <w:r w:rsidR="004639C2" w:rsidRPr="002C77E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www.panda.org</w:t>
            </w:r>
          </w:hyperlink>
          <w:r w:rsidR="004639C2">
            <w:rPr>
              <w:rStyle w:val="Hyperlink"/>
              <w:rFonts w:ascii="Arial" w:hAnsi="Arial"/>
              <w:sz w:val="18"/>
              <w:szCs w:val="18"/>
              <w:lang w:val="pt-BR"/>
            </w:rPr>
            <w:t>/greatermekong</w:t>
          </w:r>
        </w:p>
        <w:p w14:paraId="5DC8C31D" w14:textId="77777777" w:rsidR="004639C2" w:rsidRPr="00635D8C" w:rsidRDefault="00610D7F" w:rsidP="00610F39">
          <w:pPr>
            <w:pStyle w:val="BodyTextIndent"/>
            <w:ind w:left="0"/>
            <w:rPr>
              <w:rFonts w:cs="Arial"/>
              <w:sz w:val="18"/>
              <w:szCs w:val="18"/>
              <w:lang w:val="pt-BR"/>
            </w:rPr>
          </w:pPr>
          <w:hyperlink r:id="rId4" w:history="1">
            <w:r w:rsidR="004639C2" w:rsidRPr="003B1FA0">
              <w:rPr>
                <w:rStyle w:val="Hyperlink"/>
                <w:spacing w:val="-6"/>
                <w:sz w:val="18"/>
                <w:szCs w:val="18"/>
                <w:lang w:val="pt-BR"/>
              </w:rPr>
              <w:t>wwfcambodia@wwfgreatermekong.org</w:t>
            </w:r>
          </w:hyperlink>
        </w:p>
      </w:tc>
    </w:tr>
  </w:tbl>
  <w:p w14:paraId="58B9F2E1" w14:textId="77777777" w:rsidR="004639C2" w:rsidRDefault="004639C2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6666"/>
    </w:tblGrid>
    <w:tr w:rsidR="004639C2" w:rsidRPr="00325EAD" w14:paraId="18D58B4C" w14:textId="77777777" w:rsidTr="00554FEF">
      <w:tc>
        <w:tcPr>
          <w:tcW w:w="3302" w:type="dxa"/>
        </w:tcPr>
        <w:p w14:paraId="70A776A1" w14:textId="77777777" w:rsidR="004639C2" w:rsidRPr="00325EAD" w:rsidRDefault="004639C2">
          <w:pPr>
            <w:pStyle w:val="Header"/>
            <w:rPr>
              <w:rFonts w:ascii="Arial" w:hAnsi="Arial" w:cs="Arial"/>
              <w:b/>
              <w:bCs/>
              <w:lang w:val="pt-BR"/>
            </w:rPr>
          </w:pPr>
          <w:r>
            <w:rPr>
              <w:rFonts w:ascii="Arial" w:hAnsi="Arial" w:cs="Arial"/>
              <w:b/>
              <w:bCs/>
              <w:lang w:val="pt-BR"/>
            </w:rPr>
            <w:t>PRESS RELEASE</w:t>
          </w:r>
        </w:p>
      </w:tc>
      <w:tc>
        <w:tcPr>
          <w:tcW w:w="6666" w:type="dxa"/>
        </w:tcPr>
        <w:p w14:paraId="637EF6F9" w14:textId="77777777" w:rsidR="004639C2" w:rsidRPr="00EA0F22" w:rsidRDefault="004639C2" w:rsidP="00610F39">
          <w:pPr>
            <w:pStyle w:val="Header"/>
            <w:jc w:val="right"/>
            <w:rPr>
              <w:rFonts w:ascii="Arial" w:hAnsi="Arial"/>
              <w:b/>
              <w:color w:val="FF0000"/>
            </w:rPr>
          </w:pPr>
          <w:r>
            <w:rPr>
              <w:rFonts w:ascii="Arial" w:hAnsi="Arial"/>
              <w:b/>
              <w:color w:val="FF0000"/>
            </w:rPr>
            <w:t>For Immediate Release</w:t>
          </w:r>
        </w:p>
      </w:tc>
    </w:tr>
  </w:tbl>
  <w:p w14:paraId="534D981B" w14:textId="77777777" w:rsidR="004639C2" w:rsidRPr="00ED26E5" w:rsidRDefault="004639C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ak Seng">
    <w15:presenceInfo w15:providerId="Windows Live" w15:userId="cf5d5f30d14362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4"/>
    <w:rsid w:val="0000128F"/>
    <w:rsid w:val="0000223E"/>
    <w:rsid w:val="00005BE9"/>
    <w:rsid w:val="00007A8C"/>
    <w:rsid w:val="00010580"/>
    <w:rsid w:val="0001450C"/>
    <w:rsid w:val="00021507"/>
    <w:rsid w:val="00035379"/>
    <w:rsid w:val="000422AF"/>
    <w:rsid w:val="00042AFA"/>
    <w:rsid w:val="00050DA0"/>
    <w:rsid w:val="00051D88"/>
    <w:rsid w:val="00076315"/>
    <w:rsid w:val="000809D0"/>
    <w:rsid w:val="000B32CB"/>
    <w:rsid w:val="000C6A41"/>
    <w:rsid w:val="000C7704"/>
    <w:rsid w:val="000D1AE5"/>
    <w:rsid w:val="000E7BBC"/>
    <w:rsid w:val="000F3BEC"/>
    <w:rsid w:val="001073D9"/>
    <w:rsid w:val="0012085F"/>
    <w:rsid w:val="001432F5"/>
    <w:rsid w:val="00165594"/>
    <w:rsid w:val="00171403"/>
    <w:rsid w:val="001A6321"/>
    <w:rsid w:val="001B4826"/>
    <w:rsid w:val="001C3DE8"/>
    <w:rsid w:val="001C46B9"/>
    <w:rsid w:val="001D5FF5"/>
    <w:rsid w:val="001D6233"/>
    <w:rsid w:val="001E1C9A"/>
    <w:rsid w:val="001F22A9"/>
    <w:rsid w:val="001F30C1"/>
    <w:rsid w:val="001F41CD"/>
    <w:rsid w:val="001F45DF"/>
    <w:rsid w:val="001F5BA3"/>
    <w:rsid w:val="00214B8B"/>
    <w:rsid w:val="00215E44"/>
    <w:rsid w:val="0022031D"/>
    <w:rsid w:val="0022163B"/>
    <w:rsid w:val="002241E1"/>
    <w:rsid w:val="00225A8B"/>
    <w:rsid w:val="00234522"/>
    <w:rsid w:val="00235422"/>
    <w:rsid w:val="00243FE2"/>
    <w:rsid w:val="00244B62"/>
    <w:rsid w:val="00246690"/>
    <w:rsid w:val="002601C2"/>
    <w:rsid w:val="0029580B"/>
    <w:rsid w:val="002C3F54"/>
    <w:rsid w:val="002C43E1"/>
    <w:rsid w:val="002E0031"/>
    <w:rsid w:val="002E197C"/>
    <w:rsid w:val="0030202B"/>
    <w:rsid w:val="003116B5"/>
    <w:rsid w:val="003213CB"/>
    <w:rsid w:val="00323B70"/>
    <w:rsid w:val="00334318"/>
    <w:rsid w:val="00335AE6"/>
    <w:rsid w:val="00336345"/>
    <w:rsid w:val="00341D7D"/>
    <w:rsid w:val="0034307D"/>
    <w:rsid w:val="0034610F"/>
    <w:rsid w:val="00355674"/>
    <w:rsid w:val="00373001"/>
    <w:rsid w:val="003820FD"/>
    <w:rsid w:val="00383363"/>
    <w:rsid w:val="003A5E4E"/>
    <w:rsid w:val="003B1C09"/>
    <w:rsid w:val="003D2B77"/>
    <w:rsid w:val="003D521F"/>
    <w:rsid w:val="003E2B40"/>
    <w:rsid w:val="003E4B02"/>
    <w:rsid w:val="004034EE"/>
    <w:rsid w:val="004059ED"/>
    <w:rsid w:val="0042039D"/>
    <w:rsid w:val="004242E2"/>
    <w:rsid w:val="0042463F"/>
    <w:rsid w:val="00426167"/>
    <w:rsid w:val="004455B6"/>
    <w:rsid w:val="00446721"/>
    <w:rsid w:val="004639C2"/>
    <w:rsid w:val="004666B3"/>
    <w:rsid w:val="0046792D"/>
    <w:rsid w:val="0048787B"/>
    <w:rsid w:val="004945DA"/>
    <w:rsid w:val="004B4F9D"/>
    <w:rsid w:val="004B762F"/>
    <w:rsid w:val="004C63DD"/>
    <w:rsid w:val="004E193D"/>
    <w:rsid w:val="004F38C3"/>
    <w:rsid w:val="00501AD6"/>
    <w:rsid w:val="00503D89"/>
    <w:rsid w:val="005053C5"/>
    <w:rsid w:val="00524E92"/>
    <w:rsid w:val="00527EF6"/>
    <w:rsid w:val="005327FA"/>
    <w:rsid w:val="00533F33"/>
    <w:rsid w:val="00546BEC"/>
    <w:rsid w:val="005518DE"/>
    <w:rsid w:val="00551BDA"/>
    <w:rsid w:val="00552339"/>
    <w:rsid w:val="00554FEF"/>
    <w:rsid w:val="00557BF6"/>
    <w:rsid w:val="00570B58"/>
    <w:rsid w:val="00575CFA"/>
    <w:rsid w:val="00585BBF"/>
    <w:rsid w:val="00587875"/>
    <w:rsid w:val="00587E26"/>
    <w:rsid w:val="005906E8"/>
    <w:rsid w:val="00597A7D"/>
    <w:rsid w:val="005B38F5"/>
    <w:rsid w:val="005C3613"/>
    <w:rsid w:val="005D389C"/>
    <w:rsid w:val="005D4852"/>
    <w:rsid w:val="005E5316"/>
    <w:rsid w:val="005F5B10"/>
    <w:rsid w:val="00601816"/>
    <w:rsid w:val="00603AC7"/>
    <w:rsid w:val="006079C4"/>
    <w:rsid w:val="0061055B"/>
    <w:rsid w:val="00610D7F"/>
    <w:rsid w:val="00610F39"/>
    <w:rsid w:val="006170EF"/>
    <w:rsid w:val="006172FE"/>
    <w:rsid w:val="00623BDF"/>
    <w:rsid w:val="0062752C"/>
    <w:rsid w:val="00627D5B"/>
    <w:rsid w:val="0064374C"/>
    <w:rsid w:val="006533E2"/>
    <w:rsid w:val="0065724D"/>
    <w:rsid w:val="00664570"/>
    <w:rsid w:val="0067339F"/>
    <w:rsid w:val="0067512D"/>
    <w:rsid w:val="006760CD"/>
    <w:rsid w:val="00680299"/>
    <w:rsid w:val="00690801"/>
    <w:rsid w:val="00690911"/>
    <w:rsid w:val="00693DD3"/>
    <w:rsid w:val="006C4FCC"/>
    <w:rsid w:val="006D3F88"/>
    <w:rsid w:val="006D6C3C"/>
    <w:rsid w:val="006D7D98"/>
    <w:rsid w:val="006E079F"/>
    <w:rsid w:val="006E3177"/>
    <w:rsid w:val="006F0BDB"/>
    <w:rsid w:val="00705248"/>
    <w:rsid w:val="0071035D"/>
    <w:rsid w:val="007255AA"/>
    <w:rsid w:val="00727806"/>
    <w:rsid w:val="00741B02"/>
    <w:rsid w:val="00762DA8"/>
    <w:rsid w:val="00772C98"/>
    <w:rsid w:val="00773EFB"/>
    <w:rsid w:val="00777F05"/>
    <w:rsid w:val="0078492E"/>
    <w:rsid w:val="007911EE"/>
    <w:rsid w:val="0079477F"/>
    <w:rsid w:val="007A630E"/>
    <w:rsid w:val="007A6B5D"/>
    <w:rsid w:val="007B0F92"/>
    <w:rsid w:val="007C1231"/>
    <w:rsid w:val="007C34BF"/>
    <w:rsid w:val="007D023B"/>
    <w:rsid w:val="007D5953"/>
    <w:rsid w:val="007D637C"/>
    <w:rsid w:val="007E18D5"/>
    <w:rsid w:val="007E3179"/>
    <w:rsid w:val="007F07F4"/>
    <w:rsid w:val="007F1481"/>
    <w:rsid w:val="0080035A"/>
    <w:rsid w:val="00821580"/>
    <w:rsid w:val="00842E2A"/>
    <w:rsid w:val="00844E68"/>
    <w:rsid w:val="00856781"/>
    <w:rsid w:val="00860066"/>
    <w:rsid w:val="008616AA"/>
    <w:rsid w:val="00873D6D"/>
    <w:rsid w:val="008A2197"/>
    <w:rsid w:val="008B4060"/>
    <w:rsid w:val="008B4EAF"/>
    <w:rsid w:val="008C4444"/>
    <w:rsid w:val="008D1025"/>
    <w:rsid w:val="008D27C4"/>
    <w:rsid w:val="008E1594"/>
    <w:rsid w:val="008F3AC2"/>
    <w:rsid w:val="00904E04"/>
    <w:rsid w:val="00905844"/>
    <w:rsid w:val="00913923"/>
    <w:rsid w:val="009336C1"/>
    <w:rsid w:val="00941325"/>
    <w:rsid w:val="009462B4"/>
    <w:rsid w:val="009468C4"/>
    <w:rsid w:val="00947204"/>
    <w:rsid w:val="00956C17"/>
    <w:rsid w:val="009605B0"/>
    <w:rsid w:val="0096531F"/>
    <w:rsid w:val="0097675F"/>
    <w:rsid w:val="0098694B"/>
    <w:rsid w:val="009933D8"/>
    <w:rsid w:val="009C168F"/>
    <w:rsid w:val="009C4C1E"/>
    <w:rsid w:val="009C5505"/>
    <w:rsid w:val="009C7D4D"/>
    <w:rsid w:val="009F5E5B"/>
    <w:rsid w:val="00A056D8"/>
    <w:rsid w:val="00A05A09"/>
    <w:rsid w:val="00A16660"/>
    <w:rsid w:val="00A2201E"/>
    <w:rsid w:val="00A231AE"/>
    <w:rsid w:val="00A276CC"/>
    <w:rsid w:val="00A37146"/>
    <w:rsid w:val="00A422B0"/>
    <w:rsid w:val="00A54C69"/>
    <w:rsid w:val="00A562E2"/>
    <w:rsid w:val="00A71021"/>
    <w:rsid w:val="00A7159D"/>
    <w:rsid w:val="00A71E71"/>
    <w:rsid w:val="00A74F8C"/>
    <w:rsid w:val="00A77918"/>
    <w:rsid w:val="00A933AB"/>
    <w:rsid w:val="00AA1C90"/>
    <w:rsid w:val="00AB5BE8"/>
    <w:rsid w:val="00AD5650"/>
    <w:rsid w:val="00AE53DA"/>
    <w:rsid w:val="00B00EE0"/>
    <w:rsid w:val="00B014B3"/>
    <w:rsid w:val="00B03CD5"/>
    <w:rsid w:val="00B0523C"/>
    <w:rsid w:val="00B0549F"/>
    <w:rsid w:val="00B06B64"/>
    <w:rsid w:val="00B12C7B"/>
    <w:rsid w:val="00B13A7A"/>
    <w:rsid w:val="00B14C21"/>
    <w:rsid w:val="00B22025"/>
    <w:rsid w:val="00B23C7C"/>
    <w:rsid w:val="00B302E6"/>
    <w:rsid w:val="00B336C0"/>
    <w:rsid w:val="00B36866"/>
    <w:rsid w:val="00B51277"/>
    <w:rsid w:val="00B61267"/>
    <w:rsid w:val="00B616AB"/>
    <w:rsid w:val="00B7089D"/>
    <w:rsid w:val="00B71B5A"/>
    <w:rsid w:val="00B7213E"/>
    <w:rsid w:val="00B75DAF"/>
    <w:rsid w:val="00B75DDC"/>
    <w:rsid w:val="00B85679"/>
    <w:rsid w:val="00B86654"/>
    <w:rsid w:val="00B90800"/>
    <w:rsid w:val="00B9550C"/>
    <w:rsid w:val="00BB027E"/>
    <w:rsid w:val="00BB045D"/>
    <w:rsid w:val="00BB575B"/>
    <w:rsid w:val="00BC241D"/>
    <w:rsid w:val="00BC2CD6"/>
    <w:rsid w:val="00BC7FDB"/>
    <w:rsid w:val="00BD46A3"/>
    <w:rsid w:val="00BD4777"/>
    <w:rsid w:val="00BD4D93"/>
    <w:rsid w:val="00BF1676"/>
    <w:rsid w:val="00BF3541"/>
    <w:rsid w:val="00BF445C"/>
    <w:rsid w:val="00C00FFD"/>
    <w:rsid w:val="00C14624"/>
    <w:rsid w:val="00C167E3"/>
    <w:rsid w:val="00C168E1"/>
    <w:rsid w:val="00C34CAE"/>
    <w:rsid w:val="00C359FC"/>
    <w:rsid w:val="00C50AA2"/>
    <w:rsid w:val="00C52524"/>
    <w:rsid w:val="00C61067"/>
    <w:rsid w:val="00C67724"/>
    <w:rsid w:val="00C715E1"/>
    <w:rsid w:val="00C77FED"/>
    <w:rsid w:val="00C85947"/>
    <w:rsid w:val="00CA0E48"/>
    <w:rsid w:val="00CB783C"/>
    <w:rsid w:val="00CD48C1"/>
    <w:rsid w:val="00CD7757"/>
    <w:rsid w:val="00CE1922"/>
    <w:rsid w:val="00D26F02"/>
    <w:rsid w:val="00D30D54"/>
    <w:rsid w:val="00D311D8"/>
    <w:rsid w:val="00D349DA"/>
    <w:rsid w:val="00D73AAB"/>
    <w:rsid w:val="00D97BA5"/>
    <w:rsid w:val="00DA4166"/>
    <w:rsid w:val="00DB017D"/>
    <w:rsid w:val="00DB089A"/>
    <w:rsid w:val="00DB1595"/>
    <w:rsid w:val="00DB58B8"/>
    <w:rsid w:val="00DC40F7"/>
    <w:rsid w:val="00DC5134"/>
    <w:rsid w:val="00DC7D9F"/>
    <w:rsid w:val="00DD0B71"/>
    <w:rsid w:val="00DD1FBB"/>
    <w:rsid w:val="00DE1660"/>
    <w:rsid w:val="00DF323E"/>
    <w:rsid w:val="00DF33BB"/>
    <w:rsid w:val="00E17E8F"/>
    <w:rsid w:val="00E30AFD"/>
    <w:rsid w:val="00E37F95"/>
    <w:rsid w:val="00E4376F"/>
    <w:rsid w:val="00E501B9"/>
    <w:rsid w:val="00E50420"/>
    <w:rsid w:val="00E50C81"/>
    <w:rsid w:val="00E57181"/>
    <w:rsid w:val="00E73D72"/>
    <w:rsid w:val="00E87F2D"/>
    <w:rsid w:val="00EB4EFC"/>
    <w:rsid w:val="00EC2448"/>
    <w:rsid w:val="00EC2867"/>
    <w:rsid w:val="00ED0724"/>
    <w:rsid w:val="00ED4D75"/>
    <w:rsid w:val="00EF0AFB"/>
    <w:rsid w:val="00EF59EB"/>
    <w:rsid w:val="00F10FA1"/>
    <w:rsid w:val="00F319E9"/>
    <w:rsid w:val="00F32A40"/>
    <w:rsid w:val="00F32FB8"/>
    <w:rsid w:val="00F37800"/>
    <w:rsid w:val="00F45908"/>
    <w:rsid w:val="00F47491"/>
    <w:rsid w:val="00F53FE7"/>
    <w:rsid w:val="00F64F67"/>
    <w:rsid w:val="00F65144"/>
    <w:rsid w:val="00F70DDD"/>
    <w:rsid w:val="00F72F62"/>
    <w:rsid w:val="00F96FB0"/>
    <w:rsid w:val="00FB38B7"/>
    <w:rsid w:val="00FB4352"/>
    <w:rsid w:val="00FC09BB"/>
    <w:rsid w:val="00FC623D"/>
    <w:rsid w:val="00FC6B2B"/>
    <w:rsid w:val="00FD2A27"/>
    <w:rsid w:val="00FD4223"/>
    <w:rsid w:val="00FD7A88"/>
    <w:rsid w:val="00FE00EF"/>
    <w:rsid w:val="00FE03F2"/>
    <w:rsid w:val="00FE0609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F6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4" Type="http://schemas.openxmlformats.org/officeDocument/2006/relationships/hyperlink" Target="mailto:wwfcambodia@wwfgreatermekong.org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cambodia.pan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782</Words>
  <Characters>4463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Sina Pha</cp:lastModifiedBy>
  <cp:revision>8</cp:revision>
  <cp:lastPrinted>2015-05-08T03:57:00Z</cp:lastPrinted>
  <dcterms:created xsi:type="dcterms:W3CDTF">2019-01-30T09:07:00Z</dcterms:created>
  <dcterms:modified xsi:type="dcterms:W3CDTF">2019-01-30T09:50:00Z</dcterms:modified>
</cp:coreProperties>
</file>